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P="4DAAC911" w14:paraId="3CE0985A" wp14:textId="563DD47C">
      <w:pPr>
        <w:pStyle w:val="Normal"/>
        <w:spacing w:after="160" w:line="259" w:lineRule="auto"/>
        <w:ind w:left="720"/>
        <w:jc w:val="center"/>
        <w:rPr>
          <w:rFonts w:ascii="Montserrat" w:hAnsi="Montserrat" w:eastAsia="Montserrat" w:cs="Montserrat"/>
        </w:rPr>
      </w:pPr>
      <w:r w:rsidR="2E2D4C86">
        <w:drawing>
          <wp:inline xmlns:wp14="http://schemas.microsoft.com/office/word/2010/wordprocessingDrawing" wp14:editId="1FBD7659" wp14:anchorId="39961256">
            <wp:extent cx="4572000" cy="1619250"/>
            <wp:effectExtent l="0" t="0" r="0" b="0"/>
            <wp:docPr id="1129984132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5d62bdb0d2fb44eb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4DAAC911" w14:paraId="05D7ADF3" wp14:textId="54807A53">
      <w:pPr>
        <w:spacing w:after="160" w:line="259" w:lineRule="auto"/>
        <w:ind w:left="720"/>
        <w:jc w:val="center"/>
        <w:rPr>
          <w:rFonts w:ascii="Montserrat" w:hAnsi="Montserrat" w:eastAsia="Montserrat" w:cs="Montserra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4DAAC911" w:rsidR="2E2D4C86">
        <w:rPr>
          <w:rFonts w:ascii="Montserrat" w:hAnsi="Montserrat" w:eastAsia="Montserrat" w:cs="Montserra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Useful Links: DocuSign</w:t>
      </w:r>
    </w:p>
    <w:p xmlns:wp14="http://schemas.microsoft.com/office/word/2010/wordml" w:rsidP="4DAAC911" w14:paraId="5E5787A5" wp14:textId="6EB6EA7E">
      <w:pPr>
        <w:pStyle w:val="Normal"/>
        <w:rPr>
          <w:rFonts w:ascii="Montserrat" w:hAnsi="Montserrat" w:eastAsia="Montserrat" w:cs="Montserrat"/>
        </w:rPr>
      </w:pPr>
    </w:p>
    <w:p w:rsidR="25A9AC9F" w:rsidP="4DAAC911" w:rsidRDefault="25A9AC9F" w14:paraId="08637E33" w14:textId="261B98F0">
      <w:pPr>
        <w:pStyle w:val="Normal"/>
        <w:rPr>
          <w:rFonts w:ascii="Montserrat" w:hAnsi="Montserrat" w:eastAsia="Montserrat" w:cs="Montserrat"/>
        </w:rPr>
      </w:pPr>
      <w:r w:rsidRPr="4DAAC911" w:rsidR="25A9AC9F">
        <w:rPr>
          <w:rFonts w:ascii="Montserrat" w:hAnsi="Montserrat" w:eastAsia="Montserrat" w:cs="Montserrat"/>
          <w:b w:val="1"/>
          <w:bCs w:val="1"/>
        </w:rPr>
        <w:t>DocuSign University</w:t>
      </w:r>
      <w:r w:rsidRPr="4DAAC911" w:rsidR="25A9AC9F">
        <w:rPr>
          <w:rFonts w:ascii="Montserrat" w:hAnsi="Montserrat" w:eastAsia="Montserrat" w:cs="Montserrat"/>
        </w:rPr>
        <w:t xml:space="preserve"> - </w:t>
      </w:r>
      <w:hyperlink r:id="R9e93bb286a934798">
        <w:r w:rsidRPr="4DAAC911" w:rsidR="25A9AC9F">
          <w:rPr>
            <w:rStyle w:val="Hyperlink"/>
            <w:rFonts w:ascii="Montserrat" w:hAnsi="Montserrat" w:eastAsia="Montserrat" w:cs="Montserrat"/>
          </w:rPr>
          <w:t>https://success.docusign.com/esignature/checklist/simplified-sending</w:t>
        </w:r>
      </w:hyperlink>
      <w:r w:rsidRPr="4DAAC911" w:rsidR="25A9AC9F">
        <w:rPr>
          <w:rFonts w:ascii="Montserrat" w:hAnsi="Montserrat" w:eastAsia="Montserrat" w:cs="Montserrat"/>
        </w:rPr>
        <w:t xml:space="preserve"> 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4443655"/>
    <w:rsid w:val="25A9AC9F"/>
    <w:rsid w:val="2E2D4C86"/>
    <w:rsid w:val="369AECBA"/>
    <w:rsid w:val="4DAAC911"/>
    <w:rsid w:val="6444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43655"/>
  <w15:chartTrackingRefBased/>
  <w15:docId w15:val="{91C4B39E-F726-4502-9DCB-AD358A61730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5d62bdb0d2fb44eb" Type="http://schemas.openxmlformats.org/officeDocument/2006/relationships/image" Target="/media/image.png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9e93bb286a934798" Type="http://schemas.openxmlformats.org/officeDocument/2006/relationships/hyperlink" Target="https://success.docusign.com/esignature/checklist/simplified-sending" TargetMode="Externa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D621D0C346D148BCB0A63A134C5DDF" ma:contentTypeVersion="16" ma:contentTypeDescription="Create a new document." ma:contentTypeScope="" ma:versionID="56ad08e4d1ef9bd4de999c261fc11d65">
  <xsd:schema xmlns:xsd="http://www.w3.org/2001/XMLSchema" xmlns:xs="http://www.w3.org/2001/XMLSchema" xmlns:p="http://schemas.microsoft.com/office/2006/metadata/properties" xmlns:ns2="947a09b6-50c2-4851-bc85-5c3e76b62056" xmlns:ns3="dae6a1c5-3983-44f1-901c-41db3fa3ee35" targetNamespace="http://schemas.microsoft.com/office/2006/metadata/properties" ma:root="true" ma:fieldsID="e100ae72dd9f729bd166cec48db255e7" ns2:_="" ns3:_="">
    <xsd:import namespace="947a09b6-50c2-4851-bc85-5c3e76b62056"/>
    <xsd:import namespace="dae6a1c5-3983-44f1-901c-41db3fa3ee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7a09b6-50c2-4851-bc85-5c3e76b620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8532f95-0825-4e9a-8b98-f0e7e7be87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e6a1c5-3983-44f1-901c-41db3fa3ee3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03b88d-09a6-41fe-8c56-a997b4e489fa}" ma:internalName="TaxCatchAll" ma:showField="CatchAllData" ma:web="dae6a1c5-3983-44f1-901c-41db3fa3ee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ae6a1c5-3983-44f1-901c-41db3fa3ee35" xsi:nil="true"/>
    <lcf76f155ced4ddcb4097134ff3c332f xmlns="947a09b6-50c2-4851-bc85-5c3e76b6205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04D45A7-E0DC-4550-A024-C14CC6BDBC9F}"/>
</file>

<file path=customXml/itemProps2.xml><?xml version="1.0" encoding="utf-8"?>
<ds:datastoreItem xmlns:ds="http://schemas.openxmlformats.org/officeDocument/2006/customXml" ds:itemID="{969A0F99-5958-4307-A5EA-F02FE86CE254}"/>
</file>

<file path=customXml/itemProps3.xml><?xml version="1.0" encoding="utf-8"?>
<ds:datastoreItem xmlns:ds="http://schemas.openxmlformats.org/officeDocument/2006/customXml" ds:itemID="{773983D7-20C6-4D47-80D8-9402F9E68BE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Holgate</dc:creator>
  <cp:keywords/>
  <dc:description/>
  <cp:lastModifiedBy>Grace Holgate</cp:lastModifiedBy>
  <cp:revision>2</cp:revision>
  <dcterms:created xsi:type="dcterms:W3CDTF">2022-10-11T23:05:40Z</dcterms:created>
  <dcterms:modified xsi:type="dcterms:W3CDTF">2022-10-11T23:08:19Z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0x010100B9D621D0C346D148BCB0A63A134C5DDF</vt:lpwstr>
  </property>
</Properties>
</file>